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3E00" w14:textId="77777777" w:rsidR="00790719" w:rsidRDefault="00790719" w:rsidP="001451FA">
      <w:pPr>
        <w:contextualSpacing/>
        <w:jc w:val="center"/>
        <w:rPr>
          <w:sz w:val="24"/>
          <w:szCs w:val="24"/>
        </w:rPr>
      </w:pPr>
    </w:p>
    <w:p w14:paraId="30CF88D4" w14:textId="77777777" w:rsidR="00790719" w:rsidRDefault="00790719" w:rsidP="001451FA">
      <w:pPr>
        <w:contextualSpacing/>
        <w:jc w:val="center"/>
        <w:rPr>
          <w:sz w:val="24"/>
          <w:szCs w:val="24"/>
        </w:rPr>
      </w:pPr>
    </w:p>
    <w:p w14:paraId="6773842E" w14:textId="33968741" w:rsidR="001451FA" w:rsidRDefault="001451FA" w:rsidP="001451F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55A2C7AE" w14:textId="77777777" w:rsidR="001451FA" w:rsidRDefault="001451FA" w:rsidP="001451F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60D3386C" w14:textId="380F8717" w:rsidR="001451FA" w:rsidRDefault="001451FA" w:rsidP="001451F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February 4, 2025</w:t>
      </w:r>
    </w:p>
    <w:p w14:paraId="22287BC0" w14:textId="77777777" w:rsidR="001451FA" w:rsidRDefault="001451FA" w:rsidP="001451FA">
      <w:pPr>
        <w:contextualSpacing/>
        <w:jc w:val="center"/>
        <w:rPr>
          <w:sz w:val="24"/>
          <w:szCs w:val="24"/>
        </w:rPr>
      </w:pPr>
    </w:p>
    <w:p w14:paraId="0620398A" w14:textId="64016769" w:rsidR="001451FA" w:rsidRDefault="001451FA" w:rsidP="001451F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</w:t>
      </w:r>
      <w:r w:rsidR="00D670DD">
        <w:rPr>
          <w:sz w:val="24"/>
          <w:szCs w:val="24"/>
        </w:rPr>
        <w:t>February 4</w:t>
      </w:r>
      <w:r>
        <w:rPr>
          <w:sz w:val="24"/>
          <w:szCs w:val="24"/>
        </w:rPr>
        <w:t xml:space="preserve">, 2025 at 6:30 p.m. in the community room at the Albertson Memorial Library. </w:t>
      </w:r>
    </w:p>
    <w:p w14:paraId="1D4C0CDF" w14:textId="77777777" w:rsidR="001451FA" w:rsidRDefault="001451FA" w:rsidP="001451FA">
      <w:pPr>
        <w:contextualSpacing/>
        <w:rPr>
          <w:sz w:val="24"/>
          <w:szCs w:val="24"/>
        </w:rPr>
      </w:pPr>
    </w:p>
    <w:p w14:paraId="09968129" w14:textId="77777777" w:rsidR="001451FA" w:rsidRDefault="001451FA" w:rsidP="001451FA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6DE5B392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026D24A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C5E2A3E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13873955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45AF3D2F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6ECAFC9A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7C49998D" w14:textId="77777777" w:rsidR="001451FA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907D248" w14:textId="3B277F88" w:rsidR="001451FA" w:rsidRPr="00D670DD" w:rsidRDefault="001451FA" w:rsidP="00D670D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9E80959" w14:textId="1703FEFC" w:rsidR="001451FA" w:rsidRPr="00D670DD" w:rsidRDefault="001451FA" w:rsidP="00D670D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Ricoh contract</w:t>
      </w:r>
    </w:p>
    <w:p w14:paraId="25BB47FE" w14:textId="77777777" w:rsidR="001451FA" w:rsidRPr="00260D72" w:rsidRDefault="001451FA" w:rsidP="001451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0509C68" w14:textId="39140A5C" w:rsidR="001451FA" w:rsidRPr="00762839" w:rsidRDefault="001451FA" w:rsidP="001451FA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D670D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762839">
        <w:rPr>
          <w:sz w:val="24"/>
          <w:szCs w:val="24"/>
        </w:rPr>
        <w:t>Adjournment</w:t>
      </w:r>
    </w:p>
    <w:p w14:paraId="7BB88CFA" w14:textId="735B8B3C" w:rsidR="00D670DD" w:rsidRPr="00D670DD" w:rsidRDefault="001451FA" w:rsidP="00D670DD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</w:rPr>
        <w:t>1</w:t>
      </w:r>
      <w:r w:rsidR="00D670D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762839">
        <w:rPr>
          <w:sz w:val="24"/>
          <w:szCs w:val="24"/>
        </w:rPr>
        <w:t>Future meetings -</w:t>
      </w:r>
      <w:r w:rsidR="00D670DD">
        <w:rPr>
          <w:sz w:val="24"/>
          <w:szCs w:val="24"/>
        </w:rPr>
        <w:t xml:space="preserve"> </w:t>
      </w:r>
      <w:r>
        <w:rPr>
          <w:sz w:val="24"/>
          <w:szCs w:val="24"/>
        </w:rPr>
        <w:t>Tuesday, March 4</w:t>
      </w:r>
      <w:r w:rsidRPr="00260D72">
        <w:rPr>
          <w:sz w:val="24"/>
          <w:szCs w:val="24"/>
          <w:vertAlign w:val="superscript"/>
        </w:rPr>
        <w:t>th</w:t>
      </w:r>
    </w:p>
    <w:p w14:paraId="2762087D" w14:textId="60FD8423" w:rsidR="001451FA" w:rsidRDefault="00D670DD" w:rsidP="001451FA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Tuesday, April </w:t>
      </w:r>
      <w:r w:rsidR="00660C3F">
        <w:rPr>
          <w:sz w:val="24"/>
          <w:szCs w:val="24"/>
        </w:rPr>
        <w:t>1</w:t>
      </w:r>
      <w:r w:rsidR="00660C3F" w:rsidRPr="00660C3F">
        <w:rPr>
          <w:sz w:val="24"/>
          <w:szCs w:val="24"/>
          <w:vertAlign w:val="superscript"/>
        </w:rPr>
        <w:t>st</w:t>
      </w:r>
      <w:r w:rsidR="00660C3F">
        <w:rPr>
          <w:sz w:val="24"/>
          <w:szCs w:val="24"/>
        </w:rPr>
        <w:t xml:space="preserve"> </w:t>
      </w:r>
    </w:p>
    <w:p w14:paraId="76EC772E" w14:textId="77777777" w:rsidR="001451FA" w:rsidRPr="00260D72" w:rsidRDefault="001451FA" w:rsidP="001451FA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</w:t>
      </w:r>
    </w:p>
    <w:p w14:paraId="68A507E6" w14:textId="77777777" w:rsidR="001451FA" w:rsidRDefault="001451FA" w:rsidP="001451F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1E2CDF3E" w14:textId="77777777" w:rsidR="001451FA" w:rsidRPr="001D0E30" w:rsidRDefault="001451FA" w:rsidP="001451FA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3A7D1B73" w14:textId="77777777" w:rsidR="001451FA" w:rsidRDefault="001451FA" w:rsidP="001451FA"/>
    <w:p w14:paraId="1927C91F" w14:textId="77777777" w:rsidR="00371DFE" w:rsidRDefault="00371DFE"/>
    <w:sectPr w:rsidR="00371DFE" w:rsidSect="00145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FA"/>
    <w:rsid w:val="00117EB6"/>
    <w:rsid w:val="001451FA"/>
    <w:rsid w:val="00196B9F"/>
    <w:rsid w:val="00217A21"/>
    <w:rsid w:val="00371DFE"/>
    <w:rsid w:val="00470275"/>
    <w:rsid w:val="00660C3F"/>
    <w:rsid w:val="00790719"/>
    <w:rsid w:val="00871392"/>
    <w:rsid w:val="00B71867"/>
    <w:rsid w:val="00D670DD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AE1A"/>
  <w15:chartTrackingRefBased/>
  <w15:docId w15:val="{761EF807-90CB-4EC8-BDC6-632CC83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FA"/>
  </w:style>
  <w:style w:type="paragraph" w:styleId="Heading1">
    <w:name w:val="heading 1"/>
    <w:basedOn w:val="Normal"/>
    <w:next w:val="Normal"/>
    <w:link w:val="Heading1Char"/>
    <w:uiPriority w:val="9"/>
    <w:qFormat/>
    <w:rsid w:val="0014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Albertson Library</cp:lastModifiedBy>
  <cp:revision>2</cp:revision>
  <dcterms:created xsi:type="dcterms:W3CDTF">2025-01-31T21:50:00Z</dcterms:created>
  <dcterms:modified xsi:type="dcterms:W3CDTF">2025-01-31T21:50:00Z</dcterms:modified>
</cp:coreProperties>
</file>